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090D" w14:textId="77777777" w:rsidR="00781004" w:rsidRDefault="0072358F">
      <w:pPr>
        <w:pStyle w:val="Standard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 Baśnie, które warto znać.  </w:t>
      </w:r>
    </w:p>
    <w:p w14:paraId="55042F75" w14:textId="77777777" w:rsidR="00781004" w:rsidRDefault="00781004">
      <w:pPr>
        <w:pStyle w:val="Standard"/>
        <w:rPr>
          <w:rFonts w:ascii="Arial" w:hAnsi="Arial"/>
          <w:sz w:val="30"/>
          <w:szCs w:val="30"/>
        </w:rPr>
      </w:pPr>
    </w:p>
    <w:p w14:paraId="1C9D7F63" w14:textId="77777777" w:rsidR="00781004" w:rsidRDefault="0072358F">
      <w:pPr>
        <w:pStyle w:val="Standard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Cechy baśni:</w:t>
      </w:r>
    </w:p>
    <w:p w14:paraId="612CB14F" w14:textId="77777777" w:rsidR="00781004" w:rsidRDefault="0072358F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nieokreślone miejsce i czas</w:t>
      </w:r>
    </w:p>
    <w:p w14:paraId="0A9B1452" w14:textId="77777777" w:rsidR="00781004" w:rsidRDefault="0072358F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szczęśliwe zakończenie</w:t>
      </w:r>
    </w:p>
    <w:p w14:paraId="7A67417D" w14:textId="77777777" w:rsidR="00781004" w:rsidRDefault="0072358F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wydarzenia realistyczne mieszają się z wydarzeniami fantastycznymi</w:t>
      </w:r>
    </w:p>
    <w:p w14:paraId="66483EFC" w14:textId="77777777" w:rsidR="00781004" w:rsidRDefault="0072358F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występują przedmioty fantastyczne</w:t>
      </w:r>
      <w:r>
        <w:rPr>
          <w:rFonts w:ascii="Arial" w:hAnsi="Arial"/>
          <w:sz w:val="30"/>
          <w:szCs w:val="30"/>
        </w:rPr>
        <w:t xml:space="preserve"> np.  różdżka czarodziejska</w:t>
      </w:r>
    </w:p>
    <w:p w14:paraId="7CA53D02" w14:textId="77777777" w:rsidR="00781004" w:rsidRDefault="0072358F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występują postacie fantastyczne: wróżki, czarodziejki itp.</w:t>
      </w:r>
    </w:p>
    <w:p w14:paraId="6A227268" w14:textId="77777777" w:rsidR="00781004" w:rsidRDefault="0072358F">
      <w:pPr>
        <w:pStyle w:val="Standard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podział na dobro i zło jest w baśniach bardzo wyraźny</w:t>
      </w:r>
    </w:p>
    <w:p w14:paraId="468BE336" w14:textId="77777777" w:rsidR="00781004" w:rsidRDefault="0072358F">
      <w:pPr>
        <w:pStyle w:val="Standard"/>
        <w:rPr>
          <w:rFonts w:hint="eastAsia"/>
        </w:rPr>
      </w:pPr>
      <w:r>
        <w:rPr>
          <w:rFonts w:ascii="Arial" w:hAnsi="Arial"/>
          <w:sz w:val="21"/>
          <w:szCs w:val="21"/>
        </w:rPr>
        <w:t xml:space="preserve">źródło: </w:t>
      </w:r>
      <w:hyperlink r:id="rId7" w:history="1">
        <w:r>
          <w:rPr>
            <w:rFonts w:ascii="Arial" w:hAnsi="Arial"/>
            <w:sz w:val="21"/>
            <w:szCs w:val="21"/>
          </w:rPr>
          <w:t>https://wypracowanie.edu.pl/cechy-basni</w:t>
        </w:r>
      </w:hyperlink>
    </w:p>
    <w:p w14:paraId="7F9869E0" w14:textId="77777777" w:rsidR="00781004" w:rsidRDefault="00781004">
      <w:pPr>
        <w:pStyle w:val="Standard"/>
        <w:rPr>
          <w:rFonts w:ascii="Arial" w:hAnsi="Arial"/>
          <w:sz w:val="30"/>
          <w:szCs w:val="30"/>
        </w:rPr>
      </w:pPr>
    </w:p>
    <w:p w14:paraId="1522BFB9" w14:textId="77777777" w:rsidR="00781004" w:rsidRDefault="0072358F">
      <w:pPr>
        <w:pStyle w:val="Standard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Posłucha</w:t>
      </w:r>
      <w:r>
        <w:rPr>
          <w:rFonts w:ascii="Arial" w:hAnsi="Arial"/>
          <w:b/>
          <w:bCs/>
          <w:sz w:val="30"/>
          <w:szCs w:val="30"/>
        </w:rPr>
        <w:t xml:space="preserve">j:  </w:t>
      </w:r>
    </w:p>
    <w:p w14:paraId="7121CDBB" w14:textId="77777777" w:rsidR="00781004" w:rsidRDefault="00781004">
      <w:pPr>
        <w:pStyle w:val="Standard"/>
        <w:rPr>
          <w:rFonts w:ascii="Arial" w:hAnsi="Arial"/>
          <w:sz w:val="30"/>
          <w:szCs w:val="30"/>
        </w:rPr>
      </w:pPr>
    </w:p>
    <w:p w14:paraId="38DE819C" w14:textId="77777777" w:rsidR="00781004" w:rsidRDefault="0072358F">
      <w:pPr>
        <w:pStyle w:val="Standard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Hans Christian Andersen:</w:t>
      </w:r>
    </w:p>
    <w:p w14:paraId="4B1F0F1E" w14:textId="77777777" w:rsidR="00781004" w:rsidRDefault="00781004">
      <w:pPr>
        <w:pStyle w:val="Standard"/>
        <w:rPr>
          <w:rFonts w:ascii="Arial" w:hAnsi="Arial"/>
          <w:sz w:val="30"/>
          <w:szCs w:val="30"/>
        </w:rPr>
      </w:pPr>
    </w:p>
    <w:p w14:paraId="0193DCC0" w14:textId="77777777" w:rsidR="00781004" w:rsidRDefault="0072358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" Brzydkie kaczątko":</w:t>
      </w:r>
    </w:p>
    <w:p w14:paraId="208865FA" w14:textId="77777777" w:rsidR="00781004" w:rsidRDefault="0072358F">
      <w:pPr>
        <w:pStyle w:val="Standard"/>
        <w:rPr>
          <w:rFonts w:ascii="Arial" w:hAnsi="Arial"/>
          <w:sz w:val="30"/>
          <w:szCs w:val="30"/>
        </w:rPr>
      </w:pPr>
      <w:hyperlink r:id="rId8" w:history="1">
        <w:r>
          <w:rPr>
            <w:rFonts w:ascii="Arial" w:hAnsi="Arial"/>
            <w:sz w:val="30"/>
            <w:szCs w:val="30"/>
          </w:rPr>
          <w:t>https://www.youtube.com/watch?v=BGrrABuZm1o</w:t>
        </w:r>
      </w:hyperlink>
      <w:r>
        <w:rPr>
          <w:rFonts w:ascii="Arial" w:hAnsi="Arial"/>
          <w:sz w:val="30"/>
          <w:szCs w:val="30"/>
        </w:rPr>
        <w:t xml:space="preserve">  </w:t>
      </w:r>
    </w:p>
    <w:p w14:paraId="2BBCF274" w14:textId="77777777" w:rsidR="00781004" w:rsidRDefault="00781004">
      <w:pPr>
        <w:pStyle w:val="Standard"/>
        <w:rPr>
          <w:rFonts w:ascii="Arial" w:hAnsi="Arial"/>
          <w:sz w:val="28"/>
          <w:szCs w:val="28"/>
        </w:rPr>
      </w:pPr>
    </w:p>
    <w:p w14:paraId="0AAE07D3" w14:textId="77777777" w:rsidR="00781004" w:rsidRDefault="0072358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"</w:t>
      </w:r>
      <w:proofErr w:type="spellStart"/>
      <w:r>
        <w:rPr>
          <w:rFonts w:ascii="Arial" w:hAnsi="Arial"/>
          <w:sz w:val="28"/>
          <w:szCs w:val="28"/>
        </w:rPr>
        <w:t>Calineczka</w:t>
      </w:r>
      <w:proofErr w:type="spellEnd"/>
      <w:r>
        <w:rPr>
          <w:rFonts w:ascii="Arial" w:hAnsi="Arial"/>
          <w:sz w:val="28"/>
          <w:szCs w:val="28"/>
        </w:rPr>
        <w:t>":</w:t>
      </w:r>
    </w:p>
    <w:p w14:paraId="516EE3E9" w14:textId="77777777" w:rsidR="00781004" w:rsidRDefault="0072358F">
      <w:pPr>
        <w:pStyle w:val="Standard"/>
        <w:rPr>
          <w:rFonts w:hint="eastAsia"/>
        </w:rPr>
      </w:pPr>
      <w:hyperlink r:id="rId9" w:history="1">
        <w:r>
          <w:rPr>
            <w:rFonts w:ascii="Arial" w:hAnsi="Arial"/>
            <w:sz w:val="30"/>
            <w:szCs w:val="30"/>
          </w:rPr>
          <w:t>https://www.youtube.com/watch?v=sFH1biOtxCQ</w:t>
        </w:r>
      </w:hyperlink>
      <w:r>
        <w:t xml:space="preserve">  </w:t>
      </w:r>
    </w:p>
    <w:p w14:paraId="262A30F5" w14:textId="77777777" w:rsidR="00781004" w:rsidRDefault="00781004">
      <w:pPr>
        <w:pStyle w:val="Standard"/>
        <w:rPr>
          <w:rFonts w:ascii="Arial" w:hAnsi="Arial"/>
          <w:sz w:val="30"/>
          <w:szCs w:val="30"/>
        </w:rPr>
      </w:pPr>
    </w:p>
    <w:p w14:paraId="3BA4F7ED" w14:textId="77777777" w:rsidR="00781004" w:rsidRDefault="0072358F">
      <w:pPr>
        <w:pStyle w:val="Standard"/>
        <w:rPr>
          <w:rFonts w:hint="eastAsia"/>
        </w:rPr>
      </w:pPr>
      <w:r>
        <w:rPr>
          <w:rFonts w:ascii="Arial" w:hAnsi="Arial"/>
          <w:sz w:val="30"/>
          <w:szCs w:val="30"/>
        </w:rPr>
        <w:t>"Królowa śniegu":</w:t>
      </w:r>
    </w:p>
    <w:p w14:paraId="42C81F88" w14:textId="77777777" w:rsidR="00781004" w:rsidRDefault="0072358F">
      <w:pPr>
        <w:pStyle w:val="Standard"/>
        <w:rPr>
          <w:rFonts w:hint="eastAsia"/>
        </w:rPr>
      </w:pPr>
      <w:hyperlink r:id="rId10" w:history="1">
        <w:r>
          <w:rPr>
            <w:rFonts w:ascii="Arial" w:hAnsi="Arial"/>
            <w:sz w:val="28"/>
            <w:szCs w:val="28"/>
          </w:rPr>
          <w:t>https://www.youtube.com/watch?v=f-DYo10xO9w</w:t>
        </w:r>
      </w:hyperlink>
    </w:p>
    <w:p w14:paraId="126E757B" w14:textId="77777777" w:rsidR="00781004" w:rsidRDefault="00781004">
      <w:pPr>
        <w:pStyle w:val="Standard"/>
        <w:rPr>
          <w:rFonts w:ascii="Arial" w:hAnsi="Arial"/>
          <w:sz w:val="30"/>
          <w:szCs w:val="30"/>
        </w:rPr>
      </w:pPr>
    </w:p>
    <w:p w14:paraId="329DB7B1" w14:textId="77777777" w:rsidR="00781004" w:rsidRDefault="0072358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"No</w:t>
      </w:r>
      <w:r>
        <w:rPr>
          <w:rFonts w:ascii="Arial" w:hAnsi="Arial"/>
          <w:sz w:val="28"/>
          <w:szCs w:val="28"/>
        </w:rPr>
        <w:t>we szaty cesarza":</w:t>
      </w:r>
    </w:p>
    <w:p w14:paraId="679CCA21" w14:textId="77777777" w:rsidR="00781004" w:rsidRDefault="0072358F">
      <w:pPr>
        <w:pStyle w:val="Standard"/>
        <w:rPr>
          <w:rFonts w:hint="eastAsia"/>
        </w:rPr>
      </w:pPr>
      <w:hyperlink r:id="rId11" w:history="1">
        <w:r>
          <w:rPr>
            <w:rFonts w:ascii="Arial" w:hAnsi="Arial"/>
            <w:sz w:val="30"/>
            <w:szCs w:val="30"/>
          </w:rPr>
          <w:t>https://www.youtube.com/watch?v=DMMrOUfTixU</w:t>
        </w:r>
      </w:hyperlink>
    </w:p>
    <w:p w14:paraId="0503431C" w14:textId="77777777" w:rsidR="00781004" w:rsidRDefault="00781004">
      <w:pPr>
        <w:pStyle w:val="Standard"/>
        <w:rPr>
          <w:rFonts w:hint="eastAsia"/>
        </w:rPr>
      </w:pPr>
    </w:p>
    <w:p w14:paraId="69324AF5" w14:textId="77777777" w:rsidR="00781004" w:rsidRDefault="0072358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"Księżniczka na ziarnku grochu":</w:t>
      </w:r>
    </w:p>
    <w:p w14:paraId="49728546" w14:textId="77777777" w:rsidR="00781004" w:rsidRDefault="0072358F">
      <w:pPr>
        <w:pStyle w:val="Standard"/>
        <w:rPr>
          <w:rFonts w:hint="eastAsia"/>
        </w:rPr>
      </w:pPr>
      <w:hyperlink r:id="rId12" w:history="1">
        <w:r>
          <w:rPr>
            <w:rFonts w:ascii="Arial" w:hAnsi="Arial"/>
            <w:sz w:val="28"/>
            <w:szCs w:val="28"/>
          </w:rPr>
          <w:t>https://www.youtube.com/watch?v=o6</w:t>
        </w:r>
        <w:r>
          <w:rPr>
            <w:rFonts w:ascii="Arial" w:hAnsi="Arial"/>
            <w:sz w:val="28"/>
            <w:szCs w:val="28"/>
          </w:rPr>
          <w:t>7mXLiAeJ4</w:t>
        </w:r>
      </w:hyperlink>
    </w:p>
    <w:p w14:paraId="496FBA54" w14:textId="77777777" w:rsidR="00781004" w:rsidRDefault="00781004">
      <w:pPr>
        <w:pStyle w:val="Standard"/>
        <w:rPr>
          <w:rFonts w:ascii="Arial" w:hAnsi="Arial"/>
          <w:sz w:val="28"/>
          <w:szCs w:val="28"/>
        </w:rPr>
      </w:pPr>
    </w:p>
    <w:p w14:paraId="5E4BF192" w14:textId="77777777" w:rsidR="00781004" w:rsidRDefault="0072358F">
      <w:pPr>
        <w:pStyle w:val="Standard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Bracia Grimm:  </w:t>
      </w:r>
    </w:p>
    <w:p w14:paraId="227F4BB4" w14:textId="77777777" w:rsidR="00781004" w:rsidRDefault="00781004">
      <w:pPr>
        <w:pStyle w:val="Standard"/>
        <w:rPr>
          <w:rFonts w:ascii="Arial" w:hAnsi="Arial"/>
          <w:sz w:val="28"/>
          <w:szCs w:val="28"/>
        </w:rPr>
      </w:pPr>
    </w:p>
    <w:p w14:paraId="0887EDD1" w14:textId="77777777" w:rsidR="00781004" w:rsidRDefault="0072358F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>"Przygody Paluszka" :</w:t>
      </w:r>
    </w:p>
    <w:p w14:paraId="61BB31F5" w14:textId="77777777" w:rsidR="00781004" w:rsidRDefault="0072358F">
      <w:pPr>
        <w:pStyle w:val="Standard"/>
        <w:rPr>
          <w:rFonts w:hint="eastAsia"/>
        </w:rPr>
      </w:pPr>
      <w:hyperlink r:id="rId13" w:history="1">
        <w:r>
          <w:rPr>
            <w:rFonts w:ascii="Arial" w:hAnsi="Arial"/>
            <w:sz w:val="28"/>
            <w:szCs w:val="28"/>
          </w:rPr>
          <w:t>https://www.youtube.com/watch?v=afb4jAgPpZs</w:t>
        </w:r>
      </w:hyperlink>
    </w:p>
    <w:p w14:paraId="65786555" w14:textId="77777777" w:rsidR="00781004" w:rsidRDefault="00781004">
      <w:pPr>
        <w:pStyle w:val="Standard"/>
        <w:rPr>
          <w:rFonts w:hint="eastAsia"/>
          <w:sz w:val="28"/>
          <w:szCs w:val="28"/>
        </w:rPr>
      </w:pPr>
    </w:p>
    <w:p w14:paraId="56D46C35" w14:textId="77777777" w:rsidR="00781004" w:rsidRDefault="0072358F">
      <w:pPr>
        <w:pStyle w:val="Standard"/>
        <w:rPr>
          <w:rFonts w:hint="eastAsia"/>
          <w:sz w:val="28"/>
          <w:szCs w:val="28"/>
        </w:rPr>
      </w:pPr>
      <w:r>
        <w:rPr>
          <w:rFonts w:ascii="Arial" w:hAnsi="Arial"/>
          <w:sz w:val="28"/>
          <w:szCs w:val="28"/>
        </w:rPr>
        <w:t>"Złota gęś" :</w:t>
      </w:r>
    </w:p>
    <w:p w14:paraId="2E481089" w14:textId="77777777" w:rsidR="00781004" w:rsidRDefault="0072358F">
      <w:pPr>
        <w:pStyle w:val="Standard"/>
        <w:rPr>
          <w:rFonts w:hint="eastAsia"/>
        </w:rPr>
      </w:pPr>
      <w:hyperlink r:id="rId14" w:history="1">
        <w:r>
          <w:rPr>
            <w:rFonts w:ascii="Arial" w:hAnsi="Arial"/>
            <w:sz w:val="28"/>
            <w:szCs w:val="28"/>
          </w:rPr>
          <w:t>https://www.youtube.co</w:t>
        </w:r>
        <w:r>
          <w:rPr>
            <w:rFonts w:ascii="Arial" w:hAnsi="Arial"/>
            <w:sz w:val="28"/>
            <w:szCs w:val="28"/>
          </w:rPr>
          <w:t>m/watch?v=OujBadlrWx8</w:t>
        </w:r>
      </w:hyperlink>
      <w:r>
        <w:rPr>
          <w:sz w:val="28"/>
          <w:szCs w:val="28"/>
        </w:rPr>
        <w:t xml:space="preserve">  </w:t>
      </w:r>
    </w:p>
    <w:p w14:paraId="1DAF2519" w14:textId="77777777" w:rsidR="00781004" w:rsidRDefault="00781004">
      <w:pPr>
        <w:pStyle w:val="Standard"/>
        <w:rPr>
          <w:rFonts w:hint="eastAsia"/>
          <w:sz w:val="28"/>
          <w:szCs w:val="28"/>
        </w:rPr>
      </w:pPr>
    </w:p>
    <w:p w14:paraId="632EF4F0" w14:textId="77777777" w:rsidR="00781004" w:rsidRDefault="0072358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shd w:val="clear" w:color="auto" w:fill="F9F9F9"/>
        </w:rPr>
        <w:t>"Stoliczku nakryj się" :</w:t>
      </w:r>
    </w:p>
    <w:p w14:paraId="1B77989F" w14:textId="77777777" w:rsidR="00781004" w:rsidRDefault="0072358F">
      <w:pPr>
        <w:pStyle w:val="Standard"/>
        <w:rPr>
          <w:rFonts w:hint="eastAsia"/>
        </w:rPr>
      </w:pPr>
      <w:hyperlink r:id="rId15" w:history="1">
        <w:r>
          <w:rPr>
            <w:rFonts w:ascii="Arial" w:hAnsi="Arial"/>
            <w:sz w:val="28"/>
            <w:szCs w:val="28"/>
          </w:rPr>
          <w:t>https://www.youtube.com/watch?v=NrVSd2ccy9s</w:t>
        </w:r>
      </w:hyperlink>
      <w:r>
        <w:rPr>
          <w:rFonts w:ascii="Arial" w:hAnsi="Arial"/>
          <w:sz w:val="28"/>
          <w:szCs w:val="28"/>
          <w:shd w:val="clear" w:color="auto" w:fill="F9F9F9"/>
        </w:rPr>
        <w:t xml:space="preserve">  </w:t>
      </w:r>
    </w:p>
    <w:p w14:paraId="5626C1C9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27E51470" w14:textId="77777777" w:rsidR="00781004" w:rsidRDefault="0072358F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  <w:r>
        <w:rPr>
          <w:rFonts w:ascii="Arial" w:hAnsi="Arial"/>
          <w:sz w:val="28"/>
          <w:szCs w:val="28"/>
          <w:shd w:val="clear" w:color="auto" w:fill="F9F9F9"/>
        </w:rPr>
        <w:t>"Królewna Śnieżka":</w:t>
      </w:r>
    </w:p>
    <w:p w14:paraId="1A4DCD0E" w14:textId="77777777" w:rsidR="00781004" w:rsidRDefault="0072358F">
      <w:pPr>
        <w:pStyle w:val="Standard"/>
        <w:rPr>
          <w:rFonts w:hint="eastAsia"/>
        </w:rPr>
      </w:pPr>
      <w:hyperlink r:id="rId16" w:history="1">
        <w:r>
          <w:rPr>
            <w:rFonts w:ascii="Arial" w:hAnsi="Arial"/>
            <w:sz w:val="28"/>
            <w:szCs w:val="28"/>
          </w:rPr>
          <w:t>https://www.youtube.com/watch?v=JY9N0stRSM8</w:t>
        </w:r>
      </w:hyperlink>
    </w:p>
    <w:p w14:paraId="35C046B0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2C64950C" w14:textId="77777777" w:rsidR="00781004" w:rsidRDefault="0072358F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  <w:r>
        <w:rPr>
          <w:rFonts w:ascii="Arial" w:hAnsi="Arial"/>
          <w:sz w:val="28"/>
          <w:szCs w:val="28"/>
          <w:shd w:val="clear" w:color="auto" w:fill="F9F9F9"/>
        </w:rPr>
        <w:t>"O rybaku i złotej rybce":</w:t>
      </w:r>
    </w:p>
    <w:p w14:paraId="29B6AF4C" w14:textId="77777777" w:rsidR="00781004" w:rsidRDefault="0072358F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  <w:shd w:val="clear" w:color="auto" w:fill="F9F9F9"/>
        </w:rPr>
        <w:t xml:space="preserve"> </w:t>
      </w:r>
      <w:hyperlink r:id="rId17" w:history="1">
        <w:r>
          <w:rPr>
            <w:rFonts w:ascii="Arial" w:hAnsi="Arial"/>
            <w:sz w:val="28"/>
            <w:szCs w:val="28"/>
          </w:rPr>
          <w:t>https://www.youtube.com/watch?v=_BiH0ZAP0M8</w:t>
        </w:r>
      </w:hyperlink>
    </w:p>
    <w:p w14:paraId="606FCA74" w14:textId="77777777" w:rsidR="00781004" w:rsidRDefault="00781004">
      <w:pPr>
        <w:pStyle w:val="Standard"/>
        <w:rPr>
          <w:rFonts w:ascii="Arial" w:hAnsi="Arial"/>
          <w:b/>
          <w:bCs/>
          <w:sz w:val="28"/>
          <w:szCs w:val="28"/>
          <w:shd w:val="clear" w:color="auto" w:fill="F9F9F9"/>
        </w:rPr>
      </w:pPr>
    </w:p>
    <w:p w14:paraId="3BB6A7CC" w14:textId="77777777" w:rsidR="00781004" w:rsidRDefault="0072358F">
      <w:pPr>
        <w:pStyle w:val="Standard"/>
        <w:rPr>
          <w:rFonts w:ascii="Arial" w:hAnsi="Arial"/>
          <w:b/>
          <w:bCs/>
          <w:sz w:val="30"/>
          <w:szCs w:val="30"/>
          <w:shd w:val="clear" w:color="auto" w:fill="F9F9F9"/>
        </w:rPr>
      </w:pPr>
      <w:r>
        <w:rPr>
          <w:rFonts w:ascii="Arial" w:hAnsi="Arial"/>
          <w:b/>
          <w:bCs/>
          <w:sz w:val="30"/>
          <w:szCs w:val="30"/>
          <w:shd w:val="clear" w:color="auto" w:fill="F9F9F9"/>
        </w:rPr>
        <w:t>Maria Konopnicka:</w:t>
      </w:r>
    </w:p>
    <w:p w14:paraId="695006E9" w14:textId="77777777" w:rsidR="00781004" w:rsidRDefault="00781004">
      <w:pPr>
        <w:pStyle w:val="Standard"/>
        <w:rPr>
          <w:rFonts w:ascii="Arial" w:hAnsi="Arial"/>
          <w:b/>
          <w:bCs/>
          <w:sz w:val="30"/>
          <w:szCs w:val="30"/>
          <w:shd w:val="clear" w:color="auto" w:fill="F9F9F9"/>
        </w:rPr>
      </w:pPr>
    </w:p>
    <w:p w14:paraId="3E2615A0" w14:textId="77777777" w:rsidR="00781004" w:rsidRDefault="0072358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shd w:val="clear" w:color="auto" w:fill="F9F9F9"/>
        </w:rPr>
        <w:t>"O krasnoludkach i sierotce Marysi"</w:t>
      </w:r>
      <w:r>
        <w:rPr>
          <w:rFonts w:ascii="Arial" w:hAnsi="Arial"/>
          <w:sz w:val="28"/>
          <w:szCs w:val="28"/>
          <w:shd w:val="clear" w:color="auto" w:fill="F9F9F9"/>
        </w:rPr>
        <w:t xml:space="preserve"> - fragment:</w:t>
      </w:r>
    </w:p>
    <w:p w14:paraId="56187410" w14:textId="77777777" w:rsidR="00781004" w:rsidRDefault="0072358F">
      <w:pPr>
        <w:pStyle w:val="Standard"/>
        <w:rPr>
          <w:rFonts w:hint="eastAsia"/>
        </w:rPr>
      </w:pPr>
      <w:hyperlink r:id="rId18" w:history="1">
        <w:r>
          <w:rPr>
            <w:rFonts w:ascii="Arial" w:hAnsi="Arial"/>
            <w:sz w:val="28"/>
            <w:szCs w:val="28"/>
          </w:rPr>
          <w:t>https://www.youtube.com/watch?v=UzvfsXJGQb4</w:t>
        </w:r>
      </w:hyperlink>
    </w:p>
    <w:p w14:paraId="03297AF5" w14:textId="77777777" w:rsidR="00781004" w:rsidRDefault="00781004">
      <w:pPr>
        <w:pStyle w:val="Standard"/>
        <w:rPr>
          <w:rFonts w:ascii="Arial" w:hAnsi="Arial"/>
          <w:sz w:val="28"/>
          <w:szCs w:val="28"/>
        </w:rPr>
      </w:pPr>
    </w:p>
    <w:p w14:paraId="695EC71E" w14:textId="77777777" w:rsidR="00781004" w:rsidRDefault="0072358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"Na jagody":</w:t>
      </w:r>
    </w:p>
    <w:p w14:paraId="7409B9FE" w14:textId="77777777" w:rsidR="00781004" w:rsidRDefault="0072358F">
      <w:pPr>
        <w:pStyle w:val="Standard"/>
        <w:rPr>
          <w:rFonts w:hint="eastAsia"/>
        </w:rPr>
      </w:pPr>
      <w:hyperlink r:id="rId19" w:history="1">
        <w:r>
          <w:rPr>
            <w:rFonts w:ascii="Arial" w:hAnsi="Arial"/>
            <w:sz w:val="28"/>
            <w:szCs w:val="28"/>
          </w:rPr>
          <w:t>https://www.youtube.com/watch?v=mnzzvnkon5s</w:t>
        </w:r>
      </w:hyperlink>
    </w:p>
    <w:p w14:paraId="34312BED" w14:textId="77777777" w:rsidR="00781004" w:rsidRDefault="00781004">
      <w:pPr>
        <w:pStyle w:val="Standard"/>
        <w:rPr>
          <w:rFonts w:hint="eastAsia"/>
        </w:rPr>
      </w:pPr>
    </w:p>
    <w:p w14:paraId="5D6EF73E" w14:textId="77777777" w:rsidR="00781004" w:rsidRDefault="00781004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050FDEB1" w14:textId="77777777" w:rsidR="00781004" w:rsidRDefault="0072358F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Sprawdź swoją</w:t>
      </w:r>
      <w:r>
        <w:rPr>
          <w:rFonts w:ascii="Arial" w:hAnsi="Arial"/>
          <w:b/>
          <w:bCs/>
          <w:sz w:val="28"/>
          <w:szCs w:val="28"/>
        </w:rPr>
        <w:t xml:space="preserve"> wiedzę w poniższych quizach:</w:t>
      </w:r>
    </w:p>
    <w:p w14:paraId="4CDEE59F" w14:textId="77777777" w:rsidR="00781004" w:rsidRDefault="00781004">
      <w:pPr>
        <w:pStyle w:val="Standard"/>
        <w:rPr>
          <w:rFonts w:ascii="Arial" w:hAnsi="Arial"/>
          <w:sz w:val="28"/>
          <w:szCs w:val="28"/>
        </w:rPr>
      </w:pPr>
    </w:p>
    <w:p w14:paraId="1E1BDCE1" w14:textId="77777777" w:rsidR="00781004" w:rsidRDefault="0072358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"Brzydkie kaczątko" :  </w:t>
      </w:r>
    </w:p>
    <w:p w14:paraId="2DF56E98" w14:textId="77777777" w:rsidR="00781004" w:rsidRDefault="0072358F">
      <w:pPr>
        <w:pStyle w:val="Standard"/>
        <w:rPr>
          <w:rFonts w:hint="eastAsia"/>
        </w:rPr>
      </w:pPr>
      <w:hyperlink r:id="rId20" w:history="1">
        <w:r>
          <w:rPr>
            <w:rFonts w:ascii="Arial" w:hAnsi="Arial"/>
            <w:sz w:val="28"/>
            <w:szCs w:val="28"/>
          </w:rPr>
          <w:t>https://czasdzieci.pl/quizy/quiz,298147-brzydkie_kaczatko.html</w:t>
        </w:r>
      </w:hyperlink>
    </w:p>
    <w:p w14:paraId="3BA0824E" w14:textId="77777777" w:rsidR="00781004" w:rsidRDefault="00781004">
      <w:pPr>
        <w:pStyle w:val="Standard"/>
        <w:rPr>
          <w:rFonts w:ascii="Arial" w:hAnsi="Arial"/>
          <w:sz w:val="28"/>
          <w:szCs w:val="28"/>
        </w:rPr>
      </w:pPr>
    </w:p>
    <w:p w14:paraId="17B3AFF2" w14:textId="77777777" w:rsidR="00781004" w:rsidRDefault="0072358F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  <w:r>
        <w:rPr>
          <w:rFonts w:ascii="Arial" w:hAnsi="Arial"/>
          <w:sz w:val="28"/>
          <w:szCs w:val="28"/>
          <w:shd w:val="clear" w:color="auto" w:fill="F9F9F9"/>
        </w:rPr>
        <w:t>"Królewna Śnieżka":</w:t>
      </w:r>
    </w:p>
    <w:p w14:paraId="6371A6F0" w14:textId="77777777" w:rsidR="00781004" w:rsidRDefault="0072358F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  <w:shd w:val="clear" w:color="auto" w:fill="F9F9F9"/>
        </w:rPr>
        <w:t xml:space="preserve"> </w:t>
      </w:r>
      <w:hyperlink r:id="rId21" w:history="1">
        <w:r>
          <w:t>https://czasdzieci.pl/quizy/quiz,15eff-krolewna_sniezka.html</w:t>
        </w:r>
      </w:hyperlink>
      <w:r>
        <w:rPr>
          <w:rFonts w:ascii="Arial" w:hAnsi="Arial"/>
          <w:sz w:val="28"/>
          <w:szCs w:val="28"/>
          <w:shd w:val="clear" w:color="auto" w:fill="F9F9F9"/>
        </w:rPr>
        <w:t xml:space="preserve">  </w:t>
      </w:r>
    </w:p>
    <w:p w14:paraId="1A1E1EBB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108DA1BC" w14:textId="77777777" w:rsidR="00781004" w:rsidRDefault="0072358F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  <w:r>
        <w:rPr>
          <w:rFonts w:ascii="Arial" w:hAnsi="Arial"/>
          <w:sz w:val="28"/>
          <w:szCs w:val="28"/>
          <w:shd w:val="clear" w:color="auto" w:fill="F9F9F9"/>
        </w:rPr>
        <w:t>"O krasnoludkach i sierotce Marysi"</w:t>
      </w:r>
    </w:p>
    <w:p w14:paraId="24826CCF" w14:textId="77777777" w:rsidR="00781004" w:rsidRDefault="0072358F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  <w:shd w:val="clear" w:color="auto" w:fill="F9F9F9"/>
        </w:rPr>
        <w:t xml:space="preserve"> </w:t>
      </w:r>
      <w:hyperlink r:id="rId22" w:history="1">
        <w:r>
          <w:t>http://testwiedzy.pl/game/17183.html</w:t>
        </w:r>
      </w:hyperlink>
      <w:r>
        <w:rPr>
          <w:rFonts w:ascii="Arial" w:hAnsi="Arial"/>
          <w:sz w:val="28"/>
          <w:szCs w:val="28"/>
          <w:shd w:val="clear" w:color="auto" w:fill="F9F9F9"/>
        </w:rPr>
        <w:t xml:space="preserve">  </w:t>
      </w:r>
    </w:p>
    <w:p w14:paraId="3A950DED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034416F1" w14:textId="77777777" w:rsidR="00781004" w:rsidRDefault="0072358F">
      <w:pPr>
        <w:pStyle w:val="Standard"/>
        <w:rPr>
          <w:rFonts w:hint="eastAsia"/>
          <w:b/>
          <w:bCs/>
        </w:rPr>
      </w:pPr>
      <w:r>
        <w:rPr>
          <w:rFonts w:ascii="Arial" w:hAnsi="Arial"/>
          <w:b/>
          <w:bCs/>
          <w:sz w:val="28"/>
          <w:szCs w:val="28"/>
          <w:shd w:val="clear" w:color="auto" w:fill="F9F9F9"/>
        </w:rPr>
        <w:t xml:space="preserve">Opowiedz o </w:t>
      </w:r>
      <w:r>
        <w:rPr>
          <w:rFonts w:ascii="Arial" w:hAnsi="Arial"/>
          <w:b/>
          <w:bCs/>
          <w:sz w:val="28"/>
          <w:szCs w:val="28"/>
          <w:shd w:val="clear" w:color="auto" w:fill="F9F9F9"/>
        </w:rPr>
        <w:t>swojej ulubionej baśni. Uzasadnij swój wybór;</w:t>
      </w:r>
    </w:p>
    <w:p w14:paraId="6630C6DB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7849BF50" w14:textId="77777777" w:rsidR="00781004" w:rsidRDefault="0072358F">
      <w:pPr>
        <w:pStyle w:val="Standard"/>
        <w:rPr>
          <w:rFonts w:hint="eastAsia"/>
        </w:rPr>
      </w:pPr>
      <w:r>
        <w:rPr>
          <w:rFonts w:ascii="Arial" w:hAnsi="Arial"/>
          <w:b/>
          <w:bCs/>
          <w:sz w:val="28"/>
          <w:szCs w:val="28"/>
          <w:shd w:val="clear" w:color="auto" w:fill="F9F9F9"/>
        </w:rPr>
        <w:t>Zapraszam na zajęcia plastyczne - temat: "Namaluj ilustracje do wybranej baśni"</w:t>
      </w:r>
    </w:p>
    <w:p w14:paraId="403D454A" w14:textId="77777777" w:rsidR="00781004" w:rsidRDefault="0072358F">
      <w:pPr>
        <w:pStyle w:val="Standard"/>
        <w:rPr>
          <w:rFonts w:hint="eastAsia"/>
        </w:rPr>
      </w:pPr>
      <w:r>
        <w:rPr>
          <w:rFonts w:ascii="Arial" w:hAnsi="Arial"/>
          <w:sz w:val="28"/>
          <w:szCs w:val="28"/>
          <w:shd w:val="clear" w:color="auto" w:fill="F9F9F9"/>
        </w:rPr>
        <w:t xml:space="preserve">Opowiedz o swojej pracy.  </w:t>
      </w:r>
    </w:p>
    <w:p w14:paraId="09981103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29D14D80" w14:textId="77777777" w:rsidR="00781004" w:rsidRDefault="00781004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  <w:lang/>
        </w:rPr>
      </w:pPr>
    </w:p>
    <w:p w14:paraId="5D96DDD2" w14:textId="77777777" w:rsidR="00781004" w:rsidRDefault="0072358F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  <w:lang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  <w:lang/>
        </w:rPr>
        <w:t>Myślę, że udało Ci się miło spędzić wolny czas.</w:t>
      </w:r>
    </w:p>
    <w:p w14:paraId="7FC8B593" w14:textId="77777777" w:rsidR="00781004" w:rsidRDefault="00781004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  <w:lang/>
        </w:rPr>
      </w:pPr>
    </w:p>
    <w:p w14:paraId="51EAC502" w14:textId="77777777" w:rsidR="00781004" w:rsidRDefault="0072358F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  <w:lang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  <w:lang/>
        </w:rPr>
        <w:t>Dziękuję</w:t>
      </w:r>
    </w:p>
    <w:p w14:paraId="3694BA44" w14:textId="77777777" w:rsidR="00781004" w:rsidRDefault="0072358F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  <w:lang/>
        </w:rPr>
        <w:t>Pani Iwona</w:t>
      </w:r>
    </w:p>
    <w:p w14:paraId="02BA82B2" w14:textId="77777777" w:rsidR="00781004" w:rsidRDefault="00781004">
      <w:pPr>
        <w:pStyle w:val="Standard"/>
        <w:rPr>
          <w:rFonts w:ascii="Arial" w:hAnsi="Arial"/>
          <w:color w:val="111111"/>
          <w:sz w:val="28"/>
          <w:szCs w:val="28"/>
          <w:shd w:val="clear" w:color="auto" w:fill="F9F9F9"/>
          <w:lang/>
        </w:rPr>
      </w:pPr>
    </w:p>
    <w:p w14:paraId="48349EC9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25BC60BC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46D7E35D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633A432B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4D2FC766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3D017AC8" w14:textId="77777777" w:rsidR="00781004" w:rsidRDefault="00781004">
      <w:pPr>
        <w:pStyle w:val="Standard"/>
        <w:rPr>
          <w:rFonts w:ascii="Arial" w:hAnsi="Arial"/>
          <w:sz w:val="28"/>
          <w:szCs w:val="28"/>
          <w:shd w:val="clear" w:color="auto" w:fill="F9F9F9"/>
        </w:rPr>
      </w:pPr>
    </w:p>
    <w:p w14:paraId="7CD0259E" w14:textId="77777777" w:rsidR="00781004" w:rsidRDefault="00781004">
      <w:pPr>
        <w:pStyle w:val="Standard"/>
        <w:rPr>
          <w:rFonts w:ascii="Arial" w:hAnsi="Arial"/>
          <w:sz w:val="28"/>
          <w:szCs w:val="28"/>
        </w:rPr>
      </w:pPr>
    </w:p>
    <w:sectPr w:rsidR="007810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EB06" w14:textId="77777777" w:rsidR="0072358F" w:rsidRDefault="0072358F">
      <w:pPr>
        <w:rPr>
          <w:rFonts w:hint="eastAsia"/>
        </w:rPr>
      </w:pPr>
      <w:r>
        <w:separator/>
      </w:r>
    </w:p>
  </w:endnote>
  <w:endnote w:type="continuationSeparator" w:id="0">
    <w:p w14:paraId="55D4581C" w14:textId="77777777" w:rsidR="0072358F" w:rsidRDefault="007235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25D2" w14:textId="77777777" w:rsidR="0072358F" w:rsidRDefault="007235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93B59E" w14:textId="77777777" w:rsidR="0072358F" w:rsidRDefault="007235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569B"/>
    <w:multiLevelType w:val="multilevel"/>
    <w:tmpl w:val="8D00B9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B565BC3"/>
    <w:multiLevelType w:val="multilevel"/>
    <w:tmpl w:val="3F10C7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1004"/>
    <w:rsid w:val="0072358F"/>
    <w:rsid w:val="00781004"/>
    <w:rsid w:val="00C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E6F2"/>
  <w15:docId w15:val="{F07498CD-25B4-43AD-BE25-2FFA7109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rrABuZm1o" TargetMode="External"/><Relationship Id="rId13" Type="http://schemas.openxmlformats.org/officeDocument/2006/relationships/hyperlink" Target="https://www.youtube.com/watch?v=afb4jAgPpZs" TargetMode="External"/><Relationship Id="rId18" Type="http://schemas.openxmlformats.org/officeDocument/2006/relationships/hyperlink" Target="https://www.youtube.com/watch?v=UzvfsXJGQ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zasdzieci.pl/quizy/quiz,15eff-krolewna_sniezka.html" TargetMode="External"/><Relationship Id="rId7" Type="http://schemas.openxmlformats.org/officeDocument/2006/relationships/hyperlink" Target="https://wypracowanie.edu.pl/cechy-basni" TargetMode="External"/><Relationship Id="rId12" Type="http://schemas.openxmlformats.org/officeDocument/2006/relationships/hyperlink" Target="https://www.youtube.com/watch?v=o67mXLiAeJ4" TargetMode="External"/><Relationship Id="rId17" Type="http://schemas.openxmlformats.org/officeDocument/2006/relationships/hyperlink" Target="https://www.youtube.com/watch?v=_BiH0ZAP0M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9N0stRSM8" TargetMode="External"/><Relationship Id="rId20" Type="http://schemas.openxmlformats.org/officeDocument/2006/relationships/hyperlink" Target="https://czasdzieci.pl/quizy/quiz,298147-brzydkie_kaczatk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MMrOUfTix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rVSd2ccy9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f-DYo10xO9w" TargetMode="External"/><Relationship Id="rId19" Type="http://schemas.openxmlformats.org/officeDocument/2006/relationships/hyperlink" Target="https://www.youtube.com/watch?v=mnzzvnkon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FH1biOtxCQ" TargetMode="External"/><Relationship Id="rId14" Type="http://schemas.openxmlformats.org/officeDocument/2006/relationships/hyperlink" Target="https://www.youtube.com/watch?v=OujBadlrWx8" TargetMode="External"/><Relationship Id="rId22" Type="http://schemas.openxmlformats.org/officeDocument/2006/relationships/hyperlink" Target="http://testwiedzy.pl/game/1718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2020-07-03T14:57:00Z</dcterms:created>
  <dcterms:modified xsi:type="dcterms:W3CDTF">2020-07-03T14:57:00Z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