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59702" w14:textId="3872F45F" w:rsidR="002F506C" w:rsidRDefault="002F506C" w:rsidP="002F506C">
      <w:pPr>
        <w:rPr>
          <w:sz w:val="28"/>
          <w:szCs w:val="28"/>
        </w:rPr>
      </w:pPr>
      <w:r>
        <w:rPr>
          <w:sz w:val="28"/>
          <w:szCs w:val="28"/>
        </w:rPr>
        <w:t xml:space="preserve">KARTA PRACY                                                                                             </w:t>
      </w:r>
    </w:p>
    <w:p w14:paraId="184EEE3D" w14:textId="1075F62A" w:rsidR="002F506C" w:rsidRDefault="002F506C" w:rsidP="002F506C">
      <w:pPr>
        <w:rPr>
          <w:sz w:val="28"/>
          <w:szCs w:val="28"/>
        </w:rPr>
      </w:pPr>
      <w:r>
        <w:rPr>
          <w:sz w:val="28"/>
          <w:szCs w:val="28"/>
        </w:rPr>
        <w:t>Temat: Źródła światła. Powstawanie cienia.</w:t>
      </w:r>
    </w:p>
    <w:p w14:paraId="187167C0" w14:textId="01AAE2C4" w:rsidR="002F506C" w:rsidRDefault="00EA4DC4" w:rsidP="002F506C">
      <w:pPr>
        <w:rPr>
          <w:sz w:val="28"/>
          <w:szCs w:val="28"/>
        </w:rPr>
      </w:pPr>
      <w:r w:rsidRPr="00EA4DC4">
        <w:rPr>
          <w:rFonts w:ascii="Arial" w:hAnsi="Arial" w:cs="Arial"/>
          <w:sz w:val="24"/>
          <w:szCs w:val="24"/>
          <w:shd w:val="clear" w:color="auto" w:fill="FFFFFF"/>
        </w:rPr>
        <w:t>Światło i zjawiska z nim związane mają duże znaczenie dla poznawania i rozumienia otaczającego nas świata. Światła nie można ani dotknąć, ani usłyszeć. Można je jednak zobaczyć, ponieważ pobudza ono zmysł wzroku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.</w:t>
      </w:r>
    </w:p>
    <w:p w14:paraId="4C8BB71E" w14:textId="3F0DD375" w:rsidR="002F506C" w:rsidRPr="002128E1" w:rsidRDefault="002F506C" w:rsidP="002F506C">
      <w:pPr>
        <w:rPr>
          <w:sz w:val="28"/>
          <w:szCs w:val="28"/>
        </w:rPr>
      </w:pPr>
      <w:r w:rsidRPr="00003064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Pr="00003064">
        <w:rPr>
          <w:sz w:val="28"/>
          <w:szCs w:val="28"/>
        </w:rPr>
        <w:t>zupełnij zdania</w:t>
      </w:r>
      <w:r w:rsidRPr="002128E1">
        <w:rPr>
          <w:rFonts w:ascii="Arial" w:hAnsi="Arial" w:cs="Arial"/>
          <w:sz w:val="24"/>
          <w:szCs w:val="24"/>
        </w:rPr>
        <w:t xml:space="preserve"> korzystać z e-podręcznika ze strony </w:t>
      </w:r>
      <w:hyperlink r:id="rId4" w:history="1">
        <w:r w:rsidRPr="002128E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www.wsip.pl/pomagamy-w-</w:t>
        </w:r>
        <w:bookmarkStart w:id="0" w:name="_GoBack"/>
        <w:bookmarkEnd w:id="0"/>
        <w:r w:rsidRPr="002128E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nauce-z-domu/</w:t>
        </w:r>
      </w:hyperlink>
      <w:r w:rsidRPr="002128E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</w:t>
      </w:r>
      <w:r w:rsidRPr="002128E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lub wykorzystać inne źródło informacji.</w:t>
      </w:r>
    </w:p>
    <w:p w14:paraId="4E257661" w14:textId="77777777" w:rsidR="002F506C" w:rsidRPr="00003064" w:rsidRDefault="002F506C" w:rsidP="002F506C">
      <w:pPr>
        <w:rPr>
          <w:sz w:val="28"/>
          <w:szCs w:val="28"/>
        </w:rPr>
      </w:pPr>
      <w:r w:rsidRPr="00003064">
        <w:rPr>
          <w:sz w:val="28"/>
          <w:szCs w:val="28"/>
        </w:rPr>
        <w:t>1. Naturalnymi źródłami światła są</w:t>
      </w:r>
      <w:r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03064">
        <w:rPr>
          <w:sz w:val="28"/>
          <w:szCs w:val="28"/>
        </w:rPr>
        <w:t>.</w:t>
      </w:r>
    </w:p>
    <w:p w14:paraId="0E3B578F" w14:textId="77777777" w:rsidR="002F506C" w:rsidRPr="00003064" w:rsidRDefault="002F506C" w:rsidP="002F506C">
      <w:pPr>
        <w:rPr>
          <w:sz w:val="28"/>
          <w:szCs w:val="28"/>
        </w:rPr>
      </w:pPr>
      <w:r w:rsidRPr="00003064">
        <w:rPr>
          <w:sz w:val="28"/>
          <w:szCs w:val="28"/>
        </w:rPr>
        <w:t xml:space="preserve">2. Przedmioty oświetlone światłem </w:t>
      </w:r>
      <w:r>
        <w:rPr>
          <w:sz w:val="28"/>
          <w:szCs w:val="28"/>
        </w:rPr>
        <w:t>…………………………………………………………………………………………</w:t>
      </w:r>
      <w:r w:rsidRPr="00003064">
        <w:rPr>
          <w:sz w:val="28"/>
          <w:szCs w:val="28"/>
        </w:rPr>
        <w:t>, przez co stają się wtórnymi źródłami światła.</w:t>
      </w:r>
    </w:p>
    <w:p w14:paraId="159AC725" w14:textId="77777777" w:rsidR="002F506C" w:rsidRPr="00003064" w:rsidRDefault="002F506C" w:rsidP="002F506C">
      <w:pPr>
        <w:rPr>
          <w:sz w:val="28"/>
          <w:szCs w:val="28"/>
        </w:rPr>
      </w:pPr>
      <w:r w:rsidRPr="00003064">
        <w:rPr>
          <w:sz w:val="28"/>
          <w:szCs w:val="28"/>
        </w:rPr>
        <w:t xml:space="preserve">3. Światło rozchodzi się w próżni z szybkością </w:t>
      </w:r>
      <w:r>
        <w:rPr>
          <w:sz w:val="28"/>
          <w:szCs w:val="28"/>
        </w:rPr>
        <w:t>………………………………………………..</w:t>
      </w:r>
      <w:r w:rsidRPr="00003064">
        <w:rPr>
          <w:sz w:val="28"/>
          <w:szCs w:val="28"/>
        </w:rPr>
        <w:t>.</w:t>
      </w:r>
    </w:p>
    <w:p w14:paraId="6DD680C6" w14:textId="77777777" w:rsidR="002F506C" w:rsidRPr="00003064" w:rsidRDefault="002F506C" w:rsidP="002F506C">
      <w:pPr>
        <w:rPr>
          <w:sz w:val="28"/>
          <w:szCs w:val="28"/>
        </w:rPr>
      </w:pPr>
      <w:r w:rsidRPr="00003064">
        <w:rPr>
          <w:sz w:val="28"/>
          <w:szCs w:val="28"/>
        </w:rPr>
        <w:t xml:space="preserve">4. W innych ośrodkach przezroczystych światło rozchodzi się z szybkością </w:t>
      </w:r>
      <w:r>
        <w:rPr>
          <w:sz w:val="28"/>
          <w:szCs w:val="28"/>
        </w:rPr>
        <w:t>……………………………………</w:t>
      </w:r>
      <w:r w:rsidRPr="00003064">
        <w:rPr>
          <w:sz w:val="28"/>
          <w:szCs w:val="28"/>
        </w:rPr>
        <w:t xml:space="preserve"> niż w próżni.</w:t>
      </w:r>
    </w:p>
    <w:p w14:paraId="59171DD2" w14:textId="77777777" w:rsidR="002F506C" w:rsidRPr="00003064" w:rsidRDefault="002F506C" w:rsidP="002F506C">
      <w:pPr>
        <w:rPr>
          <w:sz w:val="28"/>
          <w:szCs w:val="28"/>
        </w:rPr>
      </w:pPr>
      <w:r w:rsidRPr="00003064">
        <w:rPr>
          <w:sz w:val="28"/>
          <w:szCs w:val="28"/>
        </w:rPr>
        <w:t xml:space="preserve">5. W ośrodkach jednorodnych światło rozchodzi się </w:t>
      </w: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Pr="00003064">
        <w:rPr>
          <w:sz w:val="28"/>
          <w:szCs w:val="28"/>
        </w:rPr>
        <w:t>.</w:t>
      </w:r>
    </w:p>
    <w:p w14:paraId="66DFDEB9" w14:textId="77777777" w:rsidR="002F506C" w:rsidRPr="00003064" w:rsidRDefault="002F506C" w:rsidP="002F506C">
      <w:pPr>
        <w:rPr>
          <w:sz w:val="28"/>
          <w:szCs w:val="28"/>
        </w:rPr>
      </w:pPr>
      <w:r w:rsidRPr="00003064">
        <w:rPr>
          <w:sz w:val="28"/>
          <w:szCs w:val="28"/>
        </w:rPr>
        <w:t xml:space="preserve">6. Cień na ekranie powstaje, jeżeli 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03064">
        <w:rPr>
          <w:sz w:val="28"/>
          <w:szCs w:val="28"/>
        </w:rPr>
        <w:t>_</w:t>
      </w:r>
    </w:p>
    <w:p w14:paraId="35704C74" w14:textId="77777777" w:rsidR="002F506C" w:rsidRPr="00003064" w:rsidRDefault="002F506C" w:rsidP="002F506C">
      <w:pPr>
        <w:rPr>
          <w:sz w:val="28"/>
          <w:szCs w:val="28"/>
        </w:rPr>
      </w:pPr>
      <w:r w:rsidRPr="00003064">
        <w:rPr>
          <w:sz w:val="28"/>
          <w:szCs w:val="28"/>
        </w:rPr>
        <w:t xml:space="preserve">7. Obszary cienia i półcienia otrzymamy na ekranie, </w:t>
      </w:r>
      <w:r>
        <w:rPr>
          <w:sz w:val="28"/>
          <w:szCs w:val="28"/>
        </w:rPr>
        <w:t>jeżeli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63E8958" w14:textId="77777777" w:rsidR="00D1750E" w:rsidRDefault="00D1750E"/>
    <w:sectPr w:rsidR="00D17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6C"/>
    <w:rsid w:val="002F506C"/>
    <w:rsid w:val="009C150C"/>
    <w:rsid w:val="00D1750E"/>
    <w:rsid w:val="00EA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D461"/>
  <w15:chartTrackingRefBased/>
  <w15:docId w15:val="{CD026A8C-9402-4326-A0FC-9349388A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50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sip.pl/pomagamy-w-nauce-z-dom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3</cp:revision>
  <dcterms:created xsi:type="dcterms:W3CDTF">2020-04-02T07:04:00Z</dcterms:created>
  <dcterms:modified xsi:type="dcterms:W3CDTF">2020-04-02T07:20:00Z</dcterms:modified>
</cp:coreProperties>
</file>